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30" w:rsidRPr="006026B5" w:rsidRDefault="00375830" w:rsidP="00375830">
      <w:pPr>
        <w:jc w:val="both"/>
        <w:rPr>
          <w:b/>
        </w:rPr>
      </w:pPr>
      <w:r w:rsidRPr="006026B5">
        <w:rPr>
          <w:b/>
        </w:rPr>
        <w:t>DEPARTAMENTO DE LICITAÇÕES E COMPRAS</w:t>
      </w: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  <w:r w:rsidRPr="006026B5">
        <w:t xml:space="preserve">DISPENSA DE LICITAÇÃO Nº </w:t>
      </w:r>
      <w:r w:rsidR="00C4331A" w:rsidRPr="00C4331A">
        <w:t>72</w:t>
      </w:r>
      <w:r w:rsidRPr="00C4331A">
        <w:t>/2021</w:t>
      </w:r>
    </w:p>
    <w:p w:rsidR="00375830" w:rsidRPr="006026B5" w:rsidRDefault="00375830" w:rsidP="00375830">
      <w:pPr>
        <w:jc w:val="both"/>
      </w:pPr>
    </w:p>
    <w:p w:rsidR="00375830" w:rsidRDefault="00375830" w:rsidP="00375830">
      <w:pPr>
        <w:jc w:val="both"/>
      </w:pPr>
      <w:r>
        <w:t xml:space="preserve">OBJETO: </w:t>
      </w:r>
      <w:r w:rsidRPr="00375830">
        <w:t xml:space="preserve">Serviços para </w:t>
      </w:r>
      <w:r w:rsidR="00885C22">
        <w:t>produção de reportagens com a</w:t>
      </w:r>
      <w:r w:rsidR="00477806">
        <w:t xml:space="preserve"> </w:t>
      </w:r>
      <w:r>
        <w:t>divulgação nas redes sociais</w:t>
      </w:r>
      <w:r w:rsidR="00477806">
        <w:t xml:space="preserve"> e banners em sites</w:t>
      </w:r>
      <w:r>
        <w:t xml:space="preserve"> </w:t>
      </w:r>
      <w:r w:rsidR="00477806">
        <w:t>dos</w:t>
      </w:r>
      <w:r w:rsidR="00C4331A">
        <w:t xml:space="preserve"> atos oficiais e </w:t>
      </w:r>
      <w:r>
        <w:t xml:space="preserve">informações de </w:t>
      </w:r>
      <w:r w:rsidRPr="00375830">
        <w:t xml:space="preserve">interesse </w:t>
      </w:r>
      <w:r>
        <w:t>público</w:t>
      </w:r>
      <w:r w:rsidR="00044D2A">
        <w:t>.</w:t>
      </w:r>
    </w:p>
    <w:p w:rsidR="00044D2A" w:rsidRPr="006026B5" w:rsidRDefault="00044D2A" w:rsidP="00375830">
      <w:pPr>
        <w:jc w:val="both"/>
      </w:pPr>
    </w:p>
    <w:p w:rsidR="00375830" w:rsidRPr="006026B5" w:rsidRDefault="00375830" w:rsidP="00375830">
      <w:pPr>
        <w:jc w:val="both"/>
        <w:rPr>
          <w:b/>
        </w:rPr>
      </w:pPr>
      <w:r w:rsidRPr="006026B5">
        <w:rPr>
          <w:b/>
        </w:rPr>
        <w:t>REQUISIÇÃO</w:t>
      </w: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  <w:r w:rsidRPr="006026B5">
        <w:t xml:space="preserve">Da: </w:t>
      </w:r>
      <w:r>
        <w:t>Secretaria de Administração</w:t>
      </w:r>
    </w:p>
    <w:p w:rsidR="00375830" w:rsidRPr="006026B5" w:rsidRDefault="00375830" w:rsidP="00375830">
      <w:pPr>
        <w:jc w:val="both"/>
      </w:pPr>
      <w:r w:rsidRPr="006026B5">
        <w:t xml:space="preserve">A: </w:t>
      </w:r>
      <w:r>
        <w:t>Prefeito</w:t>
      </w:r>
      <w:r w:rsidRPr="006026B5">
        <w:t xml:space="preserve"> Municipal de Barra </w:t>
      </w:r>
      <w:proofErr w:type="spellStart"/>
      <w:r w:rsidRPr="006026B5">
        <w:t>Bonita-SC</w:t>
      </w:r>
      <w:proofErr w:type="spellEnd"/>
      <w:r w:rsidRPr="006026B5">
        <w:t>.</w:t>
      </w: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  <w:r w:rsidRPr="006026B5">
        <w:t>Senhor Prefeito</w:t>
      </w: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  <w:r w:rsidRPr="006026B5">
        <w:t>Como é de conhecimento de vossa senhoria, existe a necessidade de</w:t>
      </w:r>
      <w:r>
        <w:t xml:space="preserve"> realizarmos a contratação de </w:t>
      </w:r>
      <w:r w:rsidR="00D66465">
        <w:t>s</w:t>
      </w:r>
      <w:r w:rsidR="00D66465" w:rsidRPr="00375830">
        <w:t xml:space="preserve">erviços para </w:t>
      </w:r>
      <w:r w:rsidR="00885C22">
        <w:t xml:space="preserve">produção de reportagens com a </w:t>
      </w:r>
      <w:r w:rsidR="00D66465">
        <w:t xml:space="preserve">divulgação nas redes sociais e banners em sites dos atos oficiais e informações de </w:t>
      </w:r>
      <w:r w:rsidR="00D66465" w:rsidRPr="00375830">
        <w:t xml:space="preserve">interesse </w:t>
      </w:r>
      <w:r w:rsidR="00D66465">
        <w:t>público de caráter informativo</w:t>
      </w:r>
      <w:r>
        <w:t>, conforme descritivo anexo</w:t>
      </w:r>
      <w:r w:rsidR="00477806">
        <w:t xml:space="preserve">, tendo em vista a necessidade dos serviços e </w:t>
      </w:r>
      <w:r>
        <w:t xml:space="preserve">a ampliação </w:t>
      </w:r>
      <w:r w:rsidR="00885C22">
        <w:t xml:space="preserve">da divulgação e </w:t>
      </w:r>
      <w:r w:rsidR="00BF3F5E">
        <w:t>publicidade dos atos da Administração Municipal</w:t>
      </w:r>
      <w:r>
        <w:t>.</w:t>
      </w: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  <w:r w:rsidRPr="006026B5">
        <w:t xml:space="preserve">Tomo a liberdade de encaminhar para a análise de V. </w:t>
      </w:r>
      <w:proofErr w:type="spellStart"/>
      <w:r w:rsidRPr="006026B5">
        <w:t>Exa</w:t>
      </w:r>
      <w:proofErr w:type="spellEnd"/>
      <w:r w:rsidRPr="006026B5">
        <w:t xml:space="preserve">. </w:t>
      </w:r>
      <w:proofErr w:type="gramStart"/>
      <w:r>
        <w:t>orçamentos</w:t>
      </w:r>
      <w:proofErr w:type="gramEnd"/>
      <w:r>
        <w:t xml:space="preserve"> para aquisição dos produtos</w:t>
      </w:r>
      <w:r w:rsidRPr="006026B5">
        <w:t>. O preço se apresenta compatível com o mercado.</w:t>
      </w: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  <w:r w:rsidRPr="006026B5">
        <w:t xml:space="preserve">À alta consideração de V. </w:t>
      </w:r>
      <w:proofErr w:type="spellStart"/>
      <w:r w:rsidRPr="006026B5">
        <w:t>Exa</w:t>
      </w:r>
      <w:proofErr w:type="spellEnd"/>
      <w:r w:rsidRPr="006026B5">
        <w:t>.</w:t>
      </w: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  <w:r w:rsidRPr="006026B5">
        <w:tab/>
      </w:r>
      <w:r w:rsidRPr="006026B5">
        <w:tab/>
      </w:r>
    </w:p>
    <w:p w:rsidR="00375830" w:rsidRPr="006026B5" w:rsidRDefault="00375830" w:rsidP="00375830">
      <w:pPr>
        <w:jc w:val="both"/>
      </w:pPr>
      <w:r w:rsidRPr="006026B5">
        <w:t xml:space="preserve">BARRA BONITA, </w:t>
      </w:r>
      <w:r w:rsidR="00BF3F5E">
        <w:t>19</w:t>
      </w:r>
      <w:r w:rsidRPr="006026B5">
        <w:t>/0</w:t>
      </w:r>
      <w:r>
        <w:t>5</w:t>
      </w:r>
      <w:r w:rsidRPr="006026B5">
        <w:t>/</w:t>
      </w:r>
      <w:r>
        <w:t>2021</w:t>
      </w: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center"/>
      </w:pPr>
    </w:p>
    <w:p w:rsidR="00375830" w:rsidRPr="006026B5" w:rsidRDefault="00375830" w:rsidP="00375830">
      <w:pPr>
        <w:jc w:val="center"/>
        <w:rPr>
          <w:b/>
        </w:rPr>
      </w:pPr>
      <w:r w:rsidRPr="006026B5">
        <w:rPr>
          <w:b/>
        </w:rPr>
        <w:t>__________________________</w:t>
      </w:r>
    </w:p>
    <w:p w:rsidR="00375830" w:rsidRDefault="00BF3F5E" w:rsidP="00375830">
      <w:pPr>
        <w:tabs>
          <w:tab w:val="left" w:pos="3940"/>
        </w:tabs>
        <w:jc w:val="center"/>
        <w:rPr>
          <w:b/>
        </w:rPr>
      </w:pPr>
      <w:r w:rsidRPr="00BF3F5E">
        <w:rPr>
          <w:b/>
        </w:rPr>
        <w:t>PAULO SERGIO BOFF</w:t>
      </w:r>
    </w:p>
    <w:p w:rsidR="00BF3F5E" w:rsidRPr="006026B5" w:rsidRDefault="00BF3F5E" w:rsidP="00375830">
      <w:pPr>
        <w:tabs>
          <w:tab w:val="left" w:pos="3940"/>
        </w:tabs>
        <w:jc w:val="center"/>
      </w:pPr>
      <w:r>
        <w:rPr>
          <w:b/>
        </w:rPr>
        <w:t>Secretário de Administração e Planejamento</w:t>
      </w: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</w:p>
    <w:p w:rsidR="00375830" w:rsidRDefault="00375830" w:rsidP="00375830">
      <w:pPr>
        <w:jc w:val="both"/>
      </w:pPr>
    </w:p>
    <w:p w:rsidR="00375830" w:rsidRDefault="00375830" w:rsidP="00375830">
      <w:pPr>
        <w:jc w:val="both"/>
      </w:pPr>
    </w:p>
    <w:p w:rsidR="00375830" w:rsidRDefault="00375830" w:rsidP="00375830">
      <w:pPr>
        <w:jc w:val="both"/>
      </w:pPr>
    </w:p>
    <w:p w:rsidR="00375830" w:rsidRDefault="00375830" w:rsidP="00375830">
      <w:pPr>
        <w:jc w:val="both"/>
      </w:pPr>
    </w:p>
    <w:p w:rsidR="00375830" w:rsidRDefault="00375830" w:rsidP="00375830">
      <w:pPr>
        <w:jc w:val="both"/>
      </w:pPr>
    </w:p>
    <w:p w:rsidR="00375830" w:rsidRDefault="00375830" w:rsidP="00375830">
      <w:pPr>
        <w:jc w:val="both"/>
      </w:pPr>
    </w:p>
    <w:p w:rsidR="00375830" w:rsidRDefault="00375830" w:rsidP="00375830">
      <w:pPr>
        <w:jc w:val="both"/>
      </w:pPr>
    </w:p>
    <w:p w:rsidR="00375830" w:rsidRDefault="00375830" w:rsidP="00375830">
      <w:pPr>
        <w:jc w:val="both"/>
      </w:pP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  <w:rPr>
          <w:b/>
        </w:rPr>
      </w:pPr>
    </w:p>
    <w:p w:rsidR="00375830" w:rsidRPr="006026B5" w:rsidRDefault="00375830" w:rsidP="00375830">
      <w:pPr>
        <w:jc w:val="both"/>
        <w:rPr>
          <w:b/>
        </w:rPr>
      </w:pPr>
      <w:r w:rsidRPr="006026B5">
        <w:rPr>
          <w:b/>
        </w:rPr>
        <w:t>DEPARTAMENTO DE LICITAÇÕES E COMPRAS</w:t>
      </w:r>
    </w:p>
    <w:p w:rsidR="00375830" w:rsidRPr="006026B5" w:rsidRDefault="00375830" w:rsidP="00375830">
      <w:pPr>
        <w:jc w:val="both"/>
        <w:rPr>
          <w:b/>
        </w:rPr>
      </w:pP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  <w:r w:rsidRPr="006026B5">
        <w:t>DISPENSA DE LICITAÇÃO Nº</w:t>
      </w:r>
      <w:fldSimple w:instr=" DOCVARIABLE &quot;NumLicitacao&quot; \* MERGEFORMAT ">
        <w:r w:rsidRPr="00C4331A">
          <w:rPr>
            <w:b/>
          </w:rPr>
          <w:t xml:space="preserve"> 0</w:t>
        </w:r>
        <w:r w:rsidR="00C4331A" w:rsidRPr="00C4331A">
          <w:rPr>
            <w:b/>
          </w:rPr>
          <w:t>72</w:t>
        </w:r>
        <w:r w:rsidRPr="00C4331A">
          <w:rPr>
            <w:b/>
          </w:rPr>
          <w:t>/2021</w:t>
        </w:r>
      </w:fldSimple>
    </w:p>
    <w:p w:rsidR="00375830" w:rsidRPr="006026B5" w:rsidRDefault="00375830" w:rsidP="00375830">
      <w:pPr>
        <w:jc w:val="both"/>
      </w:pPr>
    </w:p>
    <w:p w:rsidR="00885C22" w:rsidRDefault="00375830" w:rsidP="00885C22">
      <w:pPr>
        <w:jc w:val="both"/>
      </w:pPr>
      <w:r w:rsidRPr="006026B5">
        <w:t xml:space="preserve">OBJETO: </w:t>
      </w:r>
      <w:r w:rsidR="00044D2A" w:rsidRPr="00375830">
        <w:t xml:space="preserve">Serviços para </w:t>
      </w:r>
      <w:r w:rsidR="00044D2A">
        <w:t xml:space="preserve">produção de reportagens com a divulgação nas redes sociais e banners em sites dos atos oficiais e informações de </w:t>
      </w:r>
      <w:r w:rsidR="00044D2A" w:rsidRPr="00375830">
        <w:t xml:space="preserve">interesse </w:t>
      </w:r>
      <w:r w:rsidR="00044D2A">
        <w:t>público.</w:t>
      </w: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  <w:rPr>
          <w:b/>
        </w:rPr>
      </w:pPr>
      <w:r w:rsidRPr="006026B5">
        <w:rPr>
          <w:b/>
        </w:rPr>
        <w:t xml:space="preserve">AUTORIZAÇÃO </w:t>
      </w: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  <w:r>
        <w:t>AGNALDO DERESZ</w:t>
      </w:r>
      <w:r w:rsidRPr="006026B5">
        <w:t>, Prefeito Municipal</w:t>
      </w:r>
      <w:r w:rsidRPr="006026B5">
        <w:rPr>
          <w:b/>
        </w:rPr>
        <w:t xml:space="preserve">, </w:t>
      </w:r>
      <w:r w:rsidRPr="006026B5">
        <w:t>brasileiro, casado, residente e domiciliado na Trav. Buenos Aires</w:t>
      </w:r>
      <w:r>
        <w:t xml:space="preserve"> II</w:t>
      </w:r>
      <w:r w:rsidRPr="006026B5">
        <w:t>,</w:t>
      </w:r>
      <w:r>
        <w:t xml:space="preserve"> centro</w:t>
      </w:r>
      <w:r w:rsidRPr="006026B5">
        <w:t xml:space="preserve"> do município de Barra Bonita/SC, na qualidade de Prefeito Municipal, </w:t>
      </w:r>
      <w:r w:rsidRPr="006026B5">
        <w:rPr>
          <w:b/>
        </w:rPr>
        <w:t xml:space="preserve">autorizo a abertura do Processo de Dispensa de Licitação nº </w:t>
      </w:r>
      <w:r w:rsidR="00C4331A">
        <w:rPr>
          <w:b/>
        </w:rPr>
        <w:t>72</w:t>
      </w:r>
      <w:r w:rsidRPr="006026B5">
        <w:rPr>
          <w:b/>
        </w:rPr>
        <w:t>/</w:t>
      </w:r>
      <w:r>
        <w:rPr>
          <w:b/>
        </w:rPr>
        <w:t>2021</w:t>
      </w:r>
      <w:r w:rsidR="00885C22">
        <w:rPr>
          <w:b/>
        </w:rPr>
        <w:t xml:space="preserve"> </w:t>
      </w:r>
      <w:r w:rsidRPr="006026B5">
        <w:t>para</w:t>
      </w:r>
      <w:r w:rsidR="00885C22">
        <w:t xml:space="preserve"> contratação de</w:t>
      </w:r>
      <w:r w:rsidRPr="006026B5">
        <w:t xml:space="preserve"> </w:t>
      </w:r>
      <w:r w:rsidR="00044D2A">
        <w:t>s</w:t>
      </w:r>
      <w:r w:rsidR="00044D2A" w:rsidRPr="00375830">
        <w:t xml:space="preserve">erviços para </w:t>
      </w:r>
      <w:r w:rsidR="00044D2A">
        <w:t xml:space="preserve">produção de reportagens com a divulgação nas redes sociais e banners em sites dos atos oficiais e informações de </w:t>
      </w:r>
      <w:r w:rsidR="00044D2A" w:rsidRPr="00375830">
        <w:t xml:space="preserve">interesse </w:t>
      </w:r>
      <w:r w:rsidR="00044D2A">
        <w:t>público</w:t>
      </w:r>
      <w:r>
        <w:t>, conforme descritivo anexo.</w:t>
      </w: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ind w:left="708" w:firstLine="708"/>
      </w:pPr>
      <w:r w:rsidRPr="006026B5">
        <w:t xml:space="preserve">Cumpra-se, </w:t>
      </w: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  <w:r>
        <w:t xml:space="preserve">                 BARRA BONITA, </w:t>
      </w:r>
      <w:r w:rsidR="00BF3F5E">
        <w:t>19</w:t>
      </w:r>
      <w:r w:rsidRPr="006026B5">
        <w:t>/</w:t>
      </w:r>
      <w:r>
        <w:t>05</w:t>
      </w:r>
      <w:r w:rsidRPr="006026B5">
        <w:t>/</w:t>
      </w:r>
      <w:r>
        <w:t>2021</w:t>
      </w:r>
      <w:r w:rsidRPr="006026B5">
        <w:t>.</w:t>
      </w: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right"/>
      </w:pPr>
    </w:p>
    <w:p w:rsidR="00375830" w:rsidRPr="006026B5" w:rsidRDefault="00375830" w:rsidP="00375830">
      <w:pPr>
        <w:ind w:firstLine="708"/>
        <w:jc w:val="right"/>
      </w:pPr>
    </w:p>
    <w:p w:rsidR="00375830" w:rsidRPr="006026B5" w:rsidRDefault="00375830" w:rsidP="00375830"/>
    <w:p w:rsidR="00375830" w:rsidRPr="006026B5" w:rsidRDefault="00375830" w:rsidP="00375830">
      <w:pPr>
        <w:ind w:firstLine="708"/>
        <w:jc w:val="both"/>
      </w:pPr>
    </w:p>
    <w:p w:rsidR="00375830" w:rsidRPr="006026B5" w:rsidRDefault="00375830" w:rsidP="00375830">
      <w:pPr>
        <w:ind w:firstLine="708"/>
        <w:jc w:val="center"/>
      </w:pPr>
      <w:r w:rsidRPr="006026B5">
        <w:t>________________________________</w:t>
      </w:r>
    </w:p>
    <w:p w:rsidR="00375830" w:rsidRDefault="00375830" w:rsidP="00375830">
      <w:pPr>
        <w:ind w:firstLine="708"/>
        <w:jc w:val="center"/>
        <w:rPr>
          <w:b/>
        </w:rPr>
      </w:pPr>
      <w:r>
        <w:rPr>
          <w:b/>
        </w:rPr>
        <w:t>AGNALDO DERESZ</w:t>
      </w:r>
    </w:p>
    <w:p w:rsidR="00375830" w:rsidRDefault="00375830" w:rsidP="00375830">
      <w:pPr>
        <w:ind w:firstLine="708"/>
        <w:jc w:val="center"/>
        <w:rPr>
          <w:b/>
        </w:rPr>
      </w:pPr>
      <w:r>
        <w:rPr>
          <w:b/>
        </w:rPr>
        <w:t>Prefeito Municipal</w:t>
      </w:r>
    </w:p>
    <w:p w:rsidR="00375830" w:rsidRPr="006026B5" w:rsidRDefault="00375830" w:rsidP="00375830">
      <w:pPr>
        <w:ind w:firstLine="708"/>
        <w:rPr>
          <w:b/>
        </w:rPr>
      </w:pPr>
    </w:p>
    <w:p w:rsidR="00375830" w:rsidRPr="006026B5" w:rsidRDefault="00375830" w:rsidP="00375830">
      <w:pPr>
        <w:jc w:val="both"/>
        <w:rPr>
          <w:b/>
        </w:rPr>
      </w:pPr>
    </w:p>
    <w:p w:rsidR="00375830" w:rsidRPr="006026B5" w:rsidRDefault="00375830" w:rsidP="00375830">
      <w:pPr>
        <w:jc w:val="both"/>
        <w:rPr>
          <w:b/>
        </w:rPr>
      </w:pP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  <w:rPr>
          <w:b/>
        </w:rPr>
      </w:pPr>
    </w:p>
    <w:p w:rsidR="00375830" w:rsidRPr="006026B5" w:rsidRDefault="00375830" w:rsidP="00375830">
      <w:pPr>
        <w:jc w:val="both"/>
        <w:rPr>
          <w:b/>
        </w:rPr>
      </w:pPr>
      <w:r w:rsidRPr="006026B5">
        <w:rPr>
          <w:b/>
        </w:rPr>
        <w:t>DEPARTAMENTO DE LICITAÇÕES E COMPRAS</w:t>
      </w: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  <w:rPr>
          <w:b/>
        </w:rPr>
      </w:pPr>
      <w:r w:rsidRPr="006026B5">
        <w:t xml:space="preserve">DISPENSA DE LICITAÇÃO </w:t>
      </w:r>
      <w:r w:rsidRPr="00C4331A">
        <w:t xml:space="preserve">Nº </w:t>
      </w:r>
      <w:fldSimple w:instr=" DOCVARIABLE &quot;NumLicitacao&quot; \* MERGEFORMAT ">
        <w:r w:rsidR="00C4331A" w:rsidRPr="00C4331A">
          <w:rPr>
            <w:b/>
          </w:rPr>
          <w:t>72</w:t>
        </w:r>
        <w:r w:rsidRPr="00C4331A">
          <w:rPr>
            <w:b/>
          </w:rPr>
          <w:t>/2021</w:t>
        </w:r>
      </w:fldSimple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</w:p>
    <w:p w:rsidR="00375830" w:rsidRDefault="00375830" w:rsidP="00375830">
      <w:pPr>
        <w:jc w:val="both"/>
      </w:pPr>
      <w:r w:rsidRPr="006026B5">
        <w:t xml:space="preserve">OBJETO: </w:t>
      </w:r>
      <w:r w:rsidR="00044D2A" w:rsidRPr="00375830">
        <w:t xml:space="preserve">Serviços para </w:t>
      </w:r>
      <w:r w:rsidR="00044D2A">
        <w:t xml:space="preserve">produção de reportagens com a divulgação nas redes sociais e banners em sites dos atos oficiais e informações de </w:t>
      </w:r>
      <w:r w:rsidR="00044D2A" w:rsidRPr="00375830">
        <w:t xml:space="preserve">interesse </w:t>
      </w:r>
      <w:r w:rsidR="00044D2A">
        <w:t>público.</w:t>
      </w:r>
    </w:p>
    <w:p w:rsidR="00044D2A" w:rsidRPr="006026B5" w:rsidRDefault="00044D2A" w:rsidP="00375830">
      <w:pPr>
        <w:jc w:val="both"/>
      </w:pPr>
    </w:p>
    <w:p w:rsidR="00375830" w:rsidRPr="006026B5" w:rsidRDefault="00375830" w:rsidP="00375830">
      <w:pPr>
        <w:jc w:val="both"/>
        <w:rPr>
          <w:b/>
        </w:rPr>
      </w:pPr>
      <w:r w:rsidRPr="006026B5">
        <w:rPr>
          <w:b/>
        </w:rPr>
        <w:t>FUNDAMENTO DA DISPENSA - JUSTIFICATIVA:</w:t>
      </w:r>
    </w:p>
    <w:p w:rsidR="00375830" w:rsidRPr="006026B5" w:rsidRDefault="00375830" w:rsidP="00375830">
      <w:pPr>
        <w:jc w:val="both"/>
        <w:rPr>
          <w:b/>
        </w:rPr>
      </w:pPr>
      <w:r w:rsidRPr="006026B5">
        <w:rPr>
          <w:b/>
        </w:rPr>
        <w:t>FUNDAMENTO LEGAL:</w:t>
      </w:r>
    </w:p>
    <w:p w:rsidR="00375830" w:rsidRPr="006026B5" w:rsidRDefault="00375830" w:rsidP="00375830">
      <w:pPr>
        <w:jc w:val="both"/>
        <w:rPr>
          <w:b/>
        </w:rPr>
      </w:pPr>
    </w:p>
    <w:p w:rsidR="00375830" w:rsidRPr="006026B5" w:rsidRDefault="00375830" w:rsidP="00375830">
      <w:pPr>
        <w:ind w:firstLine="708"/>
        <w:jc w:val="both"/>
      </w:pPr>
      <w:proofErr w:type="gramStart"/>
      <w:r w:rsidRPr="006026B5">
        <w:t>A presente</w:t>
      </w:r>
      <w:proofErr w:type="gramEnd"/>
      <w:r w:rsidRPr="006026B5">
        <w:t xml:space="preserve"> dispensa de licitação tem sua fundamentação legal no </w:t>
      </w:r>
      <w:r w:rsidRPr="006026B5">
        <w:rPr>
          <w:b/>
        </w:rPr>
        <w:t>inciso</w:t>
      </w:r>
      <w:r w:rsidRPr="006026B5">
        <w:t xml:space="preserve"> II, do artigo 24 da Lei n° 8.666, de 21 de junho de 1993, consolidada.</w:t>
      </w:r>
    </w:p>
    <w:p w:rsidR="00375830" w:rsidRPr="006026B5" w:rsidRDefault="00375830" w:rsidP="00375830">
      <w:pPr>
        <w:ind w:firstLine="708"/>
        <w:jc w:val="both"/>
      </w:pPr>
    </w:p>
    <w:p w:rsidR="00375830" w:rsidRPr="006026B5" w:rsidRDefault="00375830" w:rsidP="00375830">
      <w:pPr>
        <w:ind w:firstLine="708"/>
        <w:jc w:val="both"/>
      </w:pPr>
    </w:p>
    <w:p w:rsidR="00375830" w:rsidRPr="006026B5" w:rsidRDefault="00375830" w:rsidP="00375830">
      <w:pPr>
        <w:ind w:firstLine="708"/>
        <w:jc w:val="both"/>
      </w:pPr>
      <w:r w:rsidRPr="006026B5">
        <w:t>Art. 24. É dispensável a licitação:</w:t>
      </w: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ind w:firstLine="708"/>
        <w:jc w:val="both"/>
      </w:pPr>
      <w:r w:rsidRPr="006026B5"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ind w:firstLine="708"/>
        <w:jc w:val="both"/>
      </w:pPr>
    </w:p>
    <w:p w:rsidR="00375830" w:rsidRPr="006026B5" w:rsidRDefault="00375830" w:rsidP="00375830">
      <w:pPr>
        <w:ind w:firstLine="708"/>
        <w:jc w:val="both"/>
      </w:pPr>
      <w:r w:rsidRPr="006026B5">
        <w:t xml:space="preserve">Considerando a necessidade dos serviços elevando em conta os valores utiliza-se o procedimento de dispensa de licitação. </w:t>
      </w:r>
    </w:p>
    <w:p w:rsidR="00375830" w:rsidRPr="006026B5" w:rsidRDefault="00375830" w:rsidP="00375830"/>
    <w:p w:rsidR="00375830" w:rsidRPr="006026B5" w:rsidRDefault="00375830" w:rsidP="00375830">
      <w:pPr>
        <w:ind w:firstLine="708"/>
        <w:jc w:val="center"/>
      </w:pPr>
    </w:p>
    <w:p w:rsidR="00375830" w:rsidRPr="006026B5" w:rsidRDefault="00375830" w:rsidP="00375830"/>
    <w:p w:rsidR="00375830" w:rsidRPr="006026B5" w:rsidRDefault="00375830" w:rsidP="00375830">
      <w:pPr>
        <w:ind w:firstLine="708"/>
        <w:jc w:val="center"/>
      </w:pPr>
    </w:p>
    <w:p w:rsidR="00375830" w:rsidRPr="006026B5" w:rsidRDefault="00375830" w:rsidP="00375830">
      <w:pPr>
        <w:ind w:firstLine="708"/>
        <w:jc w:val="both"/>
      </w:pPr>
    </w:p>
    <w:p w:rsidR="00BF3F5E" w:rsidRPr="006026B5" w:rsidRDefault="00BF3F5E" w:rsidP="00BF3F5E">
      <w:pPr>
        <w:jc w:val="center"/>
        <w:rPr>
          <w:b/>
        </w:rPr>
      </w:pPr>
      <w:r w:rsidRPr="006026B5">
        <w:rPr>
          <w:b/>
        </w:rPr>
        <w:t>__________________________</w:t>
      </w:r>
    </w:p>
    <w:p w:rsidR="00BF3F5E" w:rsidRDefault="00BF3F5E" w:rsidP="00BF3F5E">
      <w:pPr>
        <w:tabs>
          <w:tab w:val="left" w:pos="3940"/>
        </w:tabs>
        <w:jc w:val="center"/>
        <w:rPr>
          <w:b/>
        </w:rPr>
      </w:pPr>
      <w:r w:rsidRPr="00BF3F5E">
        <w:rPr>
          <w:b/>
        </w:rPr>
        <w:t>PAULO SERGIO BOFF</w:t>
      </w:r>
    </w:p>
    <w:p w:rsidR="00BF3F5E" w:rsidRPr="006026B5" w:rsidRDefault="00BF3F5E" w:rsidP="00BF3F5E">
      <w:pPr>
        <w:tabs>
          <w:tab w:val="left" w:pos="3940"/>
        </w:tabs>
        <w:jc w:val="center"/>
      </w:pPr>
      <w:r>
        <w:rPr>
          <w:b/>
        </w:rPr>
        <w:t>Secretário de Administração e Planejamento</w:t>
      </w:r>
    </w:p>
    <w:p w:rsidR="00BF3F5E" w:rsidRPr="006026B5" w:rsidRDefault="00BF3F5E" w:rsidP="00BF3F5E">
      <w:pPr>
        <w:jc w:val="both"/>
      </w:pPr>
    </w:p>
    <w:p w:rsidR="00375830" w:rsidRPr="006026B5" w:rsidRDefault="00375830" w:rsidP="00375830">
      <w:pPr>
        <w:ind w:firstLine="708"/>
        <w:jc w:val="center"/>
      </w:pPr>
    </w:p>
    <w:p w:rsidR="00375830" w:rsidRPr="006026B5" w:rsidRDefault="00375830" w:rsidP="00375830">
      <w:pPr>
        <w:ind w:firstLine="708"/>
        <w:jc w:val="center"/>
      </w:pPr>
    </w:p>
    <w:p w:rsidR="00375830" w:rsidRPr="006026B5" w:rsidRDefault="00375830" w:rsidP="00375830">
      <w:pPr>
        <w:ind w:firstLine="708"/>
        <w:jc w:val="center"/>
      </w:pPr>
    </w:p>
    <w:p w:rsidR="00375830" w:rsidRPr="006026B5" w:rsidRDefault="00375830" w:rsidP="00375830">
      <w:pPr>
        <w:ind w:firstLine="708"/>
        <w:jc w:val="center"/>
        <w:rPr>
          <w:b/>
        </w:rPr>
      </w:pPr>
    </w:p>
    <w:p w:rsidR="00375830" w:rsidRPr="006026B5" w:rsidRDefault="00375830" w:rsidP="00375830">
      <w:pPr>
        <w:jc w:val="both"/>
        <w:rPr>
          <w:b/>
        </w:rPr>
      </w:pP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</w:p>
    <w:p w:rsidR="00375830" w:rsidRPr="006026B5" w:rsidRDefault="00375830" w:rsidP="00375830">
      <w:pPr>
        <w:jc w:val="both"/>
      </w:pPr>
    </w:p>
    <w:p w:rsidR="00375830" w:rsidRDefault="00375830" w:rsidP="00375830">
      <w:pPr>
        <w:ind w:firstLine="708"/>
        <w:jc w:val="center"/>
      </w:pPr>
    </w:p>
    <w:p w:rsidR="00375830" w:rsidRDefault="00375830" w:rsidP="00375830">
      <w:pPr>
        <w:ind w:firstLine="708"/>
        <w:jc w:val="center"/>
      </w:pPr>
    </w:p>
    <w:p w:rsidR="00375830" w:rsidRDefault="00375830" w:rsidP="00375830">
      <w:pPr>
        <w:ind w:firstLine="708"/>
        <w:jc w:val="center"/>
      </w:pPr>
    </w:p>
    <w:p w:rsidR="00375830" w:rsidRPr="00BC171B" w:rsidRDefault="00375830" w:rsidP="00375830">
      <w:pPr>
        <w:jc w:val="both"/>
        <w:rPr>
          <w:b/>
          <w:sz w:val="22"/>
          <w:szCs w:val="22"/>
        </w:rPr>
      </w:pPr>
    </w:p>
    <w:p w:rsidR="00375830" w:rsidRPr="00BC171B" w:rsidRDefault="00375830" w:rsidP="00375830">
      <w:pPr>
        <w:jc w:val="both"/>
        <w:rPr>
          <w:b/>
          <w:sz w:val="22"/>
          <w:szCs w:val="22"/>
        </w:rPr>
      </w:pPr>
      <w:bookmarkStart w:id="0" w:name="_Hlk67574712"/>
      <w:r w:rsidRPr="00BC171B">
        <w:rPr>
          <w:b/>
          <w:sz w:val="22"/>
          <w:szCs w:val="22"/>
        </w:rPr>
        <w:t>DEPARTAMENTO DE LICITAÇÕES E COMPRAS</w:t>
      </w:r>
    </w:p>
    <w:p w:rsidR="00375830" w:rsidRPr="00BC171B" w:rsidRDefault="00375830" w:rsidP="00375830">
      <w:pPr>
        <w:jc w:val="both"/>
        <w:rPr>
          <w:sz w:val="22"/>
          <w:szCs w:val="22"/>
        </w:rPr>
      </w:pPr>
    </w:p>
    <w:p w:rsidR="00375830" w:rsidRPr="00BC171B" w:rsidRDefault="00375830" w:rsidP="00375830">
      <w:pPr>
        <w:jc w:val="both"/>
        <w:rPr>
          <w:b/>
          <w:sz w:val="22"/>
          <w:szCs w:val="22"/>
        </w:rPr>
      </w:pPr>
      <w:r w:rsidRPr="00BC171B">
        <w:rPr>
          <w:sz w:val="22"/>
          <w:szCs w:val="22"/>
        </w:rPr>
        <w:t xml:space="preserve">DISPENSA DE LICITAÇÃO </w:t>
      </w:r>
      <w:r w:rsidRPr="00C4331A">
        <w:rPr>
          <w:sz w:val="22"/>
          <w:szCs w:val="22"/>
        </w:rPr>
        <w:t>Nº</w:t>
      </w:r>
      <w:r w:rsidR="00D66465">
        <w:rPr>
          <w:sz w:val="22"/>
          <w:szCs w:val="22"/>
        </w:rPr>
        <w:t xml:space="preserve"> </w:t>
      </w:r>
      <w:r w:rsidR="00C4331A" w:rsidRPr="00C4331A">
        <w:rPr>
          <w:b/>
          <w:sz w:val="22"/>
          <w:szCs w:val="22"/>
        </w:rPr>
        <w:t>72</w:t>
      </w:r>
      <w:r w:rsidRPr="00C4331A">
        <w:rPr>
          <w:b/>
          <w:sz w:val="22"/>
          <w:szCs w:val="22"/>
        </w:rPr>
        <w:t>/2021</w:t>
      </w:r>
    </w:p>
    <w:p w:rsidR="00375830" w:rsidRPr="00BC171B" w:rsidRDefault="00375830" w:rsidP="00375830">
      <w:pPr>
        <w:jc w:val="both"/>
        <w:rPr>
          <w:sz w:val="22"/>
          <w:szCs w:val="22"/>
        </w:rPr>
      </w:pPr>
    </w:p>
    <w:p w:rsidR="00885C22" w:rsidRDefault="00375830" w:rsidP="00D66465">
      <w:pPr>
        <w:jc w:val="both"/>
      </w:pPr>
      <w:r w:rsidRPr="00BC171B">
        <w:rPr>
          <w:sz w:val="22"/>
          <w:szCs w:val="22"/>
        </w:rPr>
        <w:t xml:space="preserve">OBJETO: </w:t>
      </w:r>
      <w:r w:rsidR="00044D2A" w:rsidRPr="00375830">
        <w:t xml:space="preserve">Serviços para </w:t>
      </w:r>
      <w:r w:rsidR="00044D2A">
        <w:t xml:space="preserve">produção de reportagens com a divulgação nas redes sociais e banners em sites dos atos oficiais e informações de </w:t>
      </w:r>
      <w:r w:rsidR="00044D2A" w:rsidRPr="00375830">
        <w:t xml:space="preserve">interesse </w:t>
      </w:r>
      <w:r w:rsidR="00044D2A">
        <w:t>público.</w:t>
      </w:r>
    </w:p>
    <w:p w:rsidR="00375830" w:rsidRPr="00BC171B" w:rsidRDefault="00375830" w:rsidP="00375830">
      <w:pPr>
        <w:jc w:val="both"/>
        <w:rPr>
          <w:sz w:val="22"/>
          <w:szCs w:val="22"/>
        </w:rPr>
      </w:pPr>
    </w:p>
    <w:p w:rsidR="00375830" w:rsidRPr="00273798" w:rsidRDefault="00375830" w:rsidP="00375830">
      <w:pPr>
        <w:jc w:val="both"/>
      </w:pPr>
      <w:r w:rsidRPr="00273798">
        <w:rPr>
          <w:b/>
          <w:sz w:val="22"/>
          <w:szCs w:val="22"/>
        </w:rPr>
        <w:t>FORNECEDOR:</w:t>
      </w:r>
      <w:r w:rsidRPr="00273798">
        <w:t xml:space="preserve"> </w:t>
      </w:r>
      <w:r w:rsidR="00D66465" w:rsidRPr="00D66465">
        <w:rPr>
          <w:bCs/>
        </w:rPr>
        <w:t>NOVA ERA COMUNICACAO EIRELI</w:t>
      </w:r>
      <w:r w:rsidRPr="00D66465">
        <w:t>–</w:t>
      </w:r>
      <w:r w:rsidRPr="00273798">
        <w:t>ME</w:t>
      </w:r>
    </w:p>
    <w:p w:rsidR="00375830" w:rsidRPr="00273798" w:rsidRDefault="00375830" w:rsidP="00375830">
      <w:pPr>
        <w:jc w:val="both"/>
        <w:rPr>
          <w:sz w:val="22"/>
          <w:szCs w:val="22"/>
        </w:rPr>
      </w:pPr>
      <w:r w:rsidRPr="00273798">
        <w:rPr>
          <w:b/>
          <w:sz w:val="22"/>
          <w:szCs w:val="22"/>
        </w:rPr>
        <w:t>Endereço:</w:t>
      </w:r>
      <w:r w:rsidRPr="00273798">
        <w:rPr>
          <w:sz w:val="22"/>
          <w:szCs w:val="22"/>
        </w:rPr>
        <w:t xml:space="preserve"> </w:t>
      </w:r>
      <w:r w:rsidR="00D66465" w:rsidRPr="00D66465">
        <w:rPr>
          <w:bCs/>
          <w:sz w:val="22"/>
          <w:szCs w:val="22"/>
        </w:rPr>
        <w:t xml:space="preserve">R ALMIRANTE TAMANDARE, n° 108, sala </w:t>
      </w:r>
      <w:proofErr w:type="gramStart"/>
      <w:r w:rsidR="00D66465" w:rsidRPr="00D66465">
        <w:rPr>
          <w:bCs/>
          <w:sz w:val="22"/>
          <w:szCs w:val="22"/>
        </w:rPr>
        <w:t>3</w:t>
      </w:r>
      <w:proofErr w:type="gramEnd"/>
      <w:r w:rsidRPr="00D66465">
        <w:rPr>
          <w:sz w:val="22"/>
          <w:szCs w:val="22"/>
        </w:rPr>
        <w:t xml:space="preserve">, </w:t>
      </w:r>
      <w:r w:rsidR="00D66465" w:rsidRPr="00D66465">
        <w:rPr>
          <w:sz w:val="22"/>
          <w:szCs w:val="22"/>
        </w:rPr>
        <w:t>Centro</w:t>
      </w:r>
      <w:r w:rsidRPr="00D66465">
        <w:rPr>
          <w:sz w:val="22"/>
          <w:szCs w:val="22"/>
        </w:rPr>
        <w:t xml:space="preserve">, </w:t>
      </w:r>
      <w:r w:rsidR="00D66465" w:rsidRPr="00D66465">
        <w:rPr>
          <w:sz w:val="22"/>
          <w:szCs w:val="22"/>
        </w:rPr>
        <w:t>São Miguel do Oeste</w:t>
      </w:r>
      <w:r w:rsidRPr="00D66465">
        <w:rPr>
          <w:sz w:val="22"/>
          <w:szCs w:val="22"/>
        </w:rPr>
        <w:t xml:space="preserve">/SC CEP: </w:t>
      </w:r>
      <w:r w:rsidR="00D66465" w:rsidRPr="00D66465">
        <w:rPr>
          <w:bCs/>
          <w:sz w:val="22"/>
          <w:szCs w:val="22"/>
        </w:rPr>
        <w:t>89.900-000</w:t>
      </w:r>
      <w:r w:rsidRPr="00D66465">
        <w:rPr>
          <w:sz w:val="22"/>
          <w:szCs w:val="22"/>
        </w:rPr>
        <w:t>.</w:t>
      </w:r>
      <w:r w:rsidRPr="00273798">
        <w:rPr>
          <w:sz w:val="22"/>
          <w:szCs w:val="22"/>
        </w:rPr>
        <w:t xml:space="preserve"> </w:t>
      </w:r>
    </w:p>
    <w:p w:rsidR="00375830" w:rsidRPr="00D66465" w:rsidRDefault="00375830" w:rsidP="00375830">
      <w:pPr>
        <w:jc w:val="both"/>
        <w:rPr>
          <w:sz w:val="22"/>
          <w:szCs w:val="22"/>
        </w:rPr>
      </w:pPr>
      <w:r w:rsidRPr="00273798">
        <w:rPr>
          <w:b/>
          <w:sz w:val="22"/>
          <w:szCs w:val="22"/>
        </w:rPr>
        <w:t xml:space="preserve">CNPJ: </w:t>
      </w:r>
      <w:r w:rsidR="00D66465" w:rsidRPr="00D66465">
        <w:rPr>
          <w:bCs/>
          <w:sz w:val="22"/>
          <w:szCs w:val="22"/>
        </w:rPr>
        <w:t>24.588.979/0001-29</w:t>
      </w:r>
    </w:p>
    <w:p w:rsidR="00375830" w:rsidRPr="00044D2A" w:rsidRDefault="00375830" w:rsidP="00375830">
      <w:pPr>
        <w:jc w:val="both"/>
        <w:rPr>
          <w:sz w:val="22"/>
          <w:szCs w:val="22"/>
        </w:rPr>
      </w:pPr>
      <w:r w:rsidRPr="00273798">
        <w:rPr>
          <w:b/>
          <w:sz w:val="22"/>
          <w:szCs w:val="22"/>
        </w:rPr>
        <w:t>Valor Contratado</w:t>
      </w:r>
      <w:r w:rsidRPr="00044D2A">
        <w:rPr>
          <w:b/>
          <w:sz w:val="22"/>
          <w:szCs w:val="22"/>
        </w:rPr>
        <w:t>:</w:t>
      </w:r>
      <w:r w:rsidRPr="00044D2A">
        <w:rPr>
          <w:sz w:val="22"/>
          <w:szCs w:val="22"/>
        </w:rPr>
        <w:t xml:space="preserve"> R$ </w:t>
      </w:r>
      <w:r w:rsidR="00D66465" w:rsidRPr="00044D2A">
        <w:rPr>
          <w:sz w:val="22"/>
          <w:szCs w:val="22"/>
        </w:rPr>
        <w:t>8.040,00</w:t>
      </w:r>
      <w:r w:rsidRPr="00044D2A">
        <w:rPr>
          <w:sz w:val="22"/>
          <w:szCs w:val="22"/>
        </w:rPr>
        <w:t xml:space="preserve"> (</w:t>
      </w:r>
      <w:r w:rsidR="00D66465" w:rsidRPr="00044D2A">
        <w:rPr>
          <w:sz w:val="22"/>
          <w:szCs w:val="22"/>
        </w:rPr>
        <w:t xml:space="preserve">oito mil e quarenta </w:t>
      </w:r>
      <w:r w:rsidRPr="00044D2A">
        <w:rPr>
          <w:sz w:val="22"/>
          <w:szCs w:val="22"/>
        </w:rPr>
        <w:t>reais).</w:t>
      </w:r>
    </w:p>
    <w:tbl>
      <w:tblPr>
        <w:tblStyle w:val="Tabelacomgrade"/>
        <w:tblW w:w="0" w:type="auto"/>
        <w:tblLook w:val="04A0"/>
      </w:tblPr>
      <w:tblGrid>
        <w:gridCol w:w="3397"/>
        <w:gridCol w:w="849"/>
        <w:gridCol w:w="2124"/>
        <w:gridCol w:w="2124"/>
      </w:tblGrid>
      <w:tr w:rsidR="00375830" w:rsidRPr="00044D2A" w:rsidTr="004B7626">
        <w:tc>
          <w:tcPr>
            <w:tcW w:w="3397" w:type="dxa"/>
          </w:tcPr>
          <w:p w:rsidR="00375830" w:rsidRPr="00044D2A" w:rsidRDefault="00375830" w:rsidP="004B7626">
            <w:pPr>
              <w:jc w:val="both"/>
            </w:pPr>
            <w:r w:rsidRPr="00044D2A">
              <w:t>Descrição</w:t>
            </w:r>
          </w:p>
        </w:tc>
        <w:tc>
          <w:tcPr>
            <w:tcW w:w="849" w:type="dxa"/>
          </w:tcPr>
          <w:p w:rsidR="00375830" w:rsidRPr="00044D2A" w:rsidRDefault="00375830" w:rsidP="004B7626">
            <w:pPr>
              <w:jc w:val="both"/>
            </w:pPr>
            <w:r w:rsidRPr="00044D2A">
              <w:t>Qtd</w:t>
            </w:r>
          </w:p>
        </w:tc>
        <w:tc>
          <w:tcPr>
            <w:tcW w:w="2124" w:type="dxa"/>
          </w:tcPr>
          <w:p w:rsidR="00375830" w:rsidRPr="00044D2A" w:rsidRDefault="00375830" w:rsidP="004B7626">
            <w:pPr>
              <w:jc w:val="both"/>
            </w:pPr>
            <w:r w:rsidRPr="00044D2A">
              <w:t>Valor unitário</w:t>
            </w:r>
          </w:p>
        </w:tc>
        <w:tc>
          <w:tcPr>
            <w:tcW w:w="2124" w:type="dxa"/>
          </w:tcPr>
          <w:p w:rsidR="00375830" w:rsidRPr="00044D2A" w:rsidRDefault="00375830" w:rsidP="004B7626">
            <w:pPr>
              <w:jc w:val="both"/>
            </w:pPr>
            <w:r w:rsidRPr="00044D2A">
              <w:t>Valor Total</w:t>
            </w:r>
          </w:p>
        </w:tc>
      </w:tr>
      <w:tr w:rsidR="00375830" w:rsidRPr="00044D2A" w:rsidTr="004B7626">
        <w:tc>
          <w:tcPr>
            <w:tcW w:w="3397" w:type="dxa"/>
          </w:tcPr>
          <w:p w:rsidR="00375830" w:rsidRPr="00044D2A" w:rsidRDefault="00D66465" w:rsidP="004B7626">
            <w:pPr>
              <w:jc w:val="both"/>
            </w:pPr>
            <w:r w:rsidRPr="00044D2A">
              <w:t>BANNER EM SITE POR 30 DIAS</w:t>
            </w:r>
          </w:p>
        </w:tc>
        <w:tc>
          <w:tcPr>
            <w:tcW w:w="849" w:type="dxa"/>
          </w:tcPr>
          <w:p w:rsidR="00375830" w:rsidRPr="00044D2A" w:rsidRDefault="00D66465" w:rsidP="004B7626">
            <w:pPr>
              <w:jc w:val="both"/>
            </w:pPr>
            <w:proofErr w:type="gramStart"/>
            <w:r w:rsidRPr="00044D2A">
              <w:t>6</w:t>
            </w:r>
            <w:proofErr w:type="gramEnd"/>
          </w:p>
        </w:tc>
        <w:tc>
          <w:tcPr>
            <w:tcW w:w="2124" w:type="dxa"/>
          </w:tcPr>
          <w:p w:rsidR="00375830" w:rsidRPr="00044D2A" w:rsidRDefault="00375830" w:rsidP="00D66465">
            <w:pPr>
              <w:jc w:val="both"/>
            </w:pPr>
            <w:r w:rsidRPr="00044D2A">
              <w:t xml:space="preserve">R$ </w:t>
            </w:r>
            <w:r w:rsidR="00D66465" w:rsidRPr="00044D2A">
              <w:t>340</w:t>
            </w:r>
            <w:r w:rsidRPr="00044D2A">
              <w:t>,00</w:t>
            </w:r>
          </w:p>
        </w:tc>
        <w:tc>
          <w:tcPr>
            <w:tcW w:w="2124" w:type="dxa"/>
          </w:tcPr>
          <w:p w:rsidR="00375830" w:rsidRPr="00044D2A" w:rsidRDefault="00375830" w:rsidP="00D66465">
            <w:pPr>
              <w:jc w:val="both"/>
            </w:pPr>
            <w:r w:rsidRPr="00044D2A">
              <w:t xml:space="preserve">R$ </w:t>
            </w:r>
            <w:r w:rsidR="00D66465" w:rsidRPr="00044D2A">
              <w:t>2.040</w:t>
            </w:r>
            <w:r w:rsidRPr="00044D2A">
              <w:t>,00</w:t>
            </w:r>
          </w:p>
        </w:tc>
      </w:tr>
      <w:tr w:rsidR="00375830" w:rsidRPr="00044D2A" w:rsidTr="004B7626">
        <w:tc>
          <w:tcPr>
            <w:tcW w:w="3397" w:type="dxa"/>
          </w:tcPr>
          <w:p w:rsidR="00375830" w:rsidRPr="00044D2A" w:rsidRDefault="00D66465" w:rsidP="00D66465">
            <w:pPr>
              <w:jc w:val="both"/>
            </w:pPr>
            <w:r w:rsidRPr="00044D2A">
              <w:t>PRODUÇÃO DE REPORTAGEM POR SEMANA E DIVULGAÇÃO EM REDES SOCIAIS</w:t>
            </w:r>
          </w:p>
        </w:tc>
        <w:tc>
          <w:tcPr>
            <w:tcW w:w="849" w:type="dxa"/>
          </w:tcPr>
          <w:p w:rsidR="00375830" w:rsidRPr="00044D2A" w:rsidRDefault="00D66465" w:rsidP="004B7626">
            <w:pPr>
              <w:jc w:val="both"/>
            </w:pPr>
            <w:proofErr w:type="gramStart"/>
            <w:r w:rsidRPr="00044D2A">
              <w:t>6</w:t>
            </w:r>
            <w:proofErr w:type="gramEnd"/>
          </w:p>
        </w:tc>
        <w:tc>
          <w:tcPr>
            <w:tcW w:w="2124" w:type="dxa"/>
          </w:tcPr>
          <w:p w:rsidR="00375830" w:rsidRPr="00044D2A" w:rsidRDefault="00375830" w:rsidP="00D66465">
            <w:pPr>
              <w:jc w:val="both"/>
            </w:pPr>
            <w:r w:rsidRPr="00044D2A">
              <w:t xml:space="preserve">R$ </w:t>
            </w:r>
            <w:r w:rsidR="00D66465" w:rsidRPr="00044D2A">
              <w:t>1.000</w:t>
            </w:r>
            <w:r w:rsidRPr="00044D2A">
              <w:t>,00</w:t>
            </w:r>
          </w:p>
        </w:tc>
        <w:tc>
          <w:tcPr>
            <w:tcW w:w="2124" w:type="dxa"/>
          </w:tcPr>
          <w:p w:rsidR="00375830" w:rsidRPr="00044D2A" w:rsidRDefault="00375830" w:rsidP="00D66465">
            <w:pPr>
              <w:jc w:val="both"/>
            </w:pPr>
            <w:r w:rsidRPr="00044D2A">
              <w:t xml:space="preserve">R$ </w:t>
            </w:r>
            <w:r w:rsidR="00D66465" w:rsidRPr="00044D2A">
              <w:t>6.000</w:t>
            </w:r>
            <w:r w:rsidRPr="00044D2A">
              <w:t>,00</w:t>
            </w:r>
          </w:p>
        </w:tc>
      </w:tr>
      <w:tr w:rsidR="00375830" w:rsidRPr="00BC171B" w:rsidTr="004B7626">
        <w:tc>
          <w:tcPr>
            <w:tcW w:w="3397" w:type="dxa"/>
          </w:tcPr>
          <w:p w:rsidR="00375830" w:rsidRPr="00044D2A" w:rsidRDefault="00375830" w:rsidP="004B7626">
            <w:pPr>
              <w:jc w:val="both"/>
            </w:pPr>
            <w:r w:rsidRPr="00044D2A">
              <w:t>TOTAL</w:t>
            </w:r>
          </w:p>
        </w:tc>
        <w:tc>
          <w:tcPr>
            <w:tcW w:w="849" w:type="dxa"/>
          </w:tcPr>
          <w:p w:rsidR="00375830" w:rsidRPr="00044D2A" w:rsidRDefault="00375830" w:rsidP="004B7626">
            <w:pPr>
              <w:jc w:val="both"/>
            </w:pPr>
          </w:p>
        </w:tc>
        <w:tc>
          <w:tcPr>
            <w:tcW w:w="2124" w:type="dxa"/>
          </w:tcPr>
          <w:p w:rsidR="00375830" w:rsidRPr="00044D2A" w:rsidRDefault="00375830" w:rsidP="004B7626">
            <w:pPr>
              <w:jc w:val="both"/>
            </w:pPr>
          </w:p>
        </w:tc>
        <w:tc>
          <w:tcPr>
            <w:tcW w:w="2124" w:type="dxa"/>
          </w:tcPr>
          <w:p w:rsidR="00375830" w:rsidRPr="00044D2A" w:rsidRDefault="00375830" w:rsidP="00D66465">
            <w:pPr>
              <w:jc w:val="both"/>
            </w:pPr>
            <w:r w:rsidRPr="00044D2A">
              <w:t xml:space="preserve">R$ </w:t>
            </w:r>
            <w:r w:rsidR="00D66465" w:rsidRPr="00044D2A">
              <w:t>8.040</w:t>
            </w:r>
            <w:r w:rsidRPr="00044D2A">
              <w:t>,00</w:t>
            </w:r>
          </w:p>
        </w:tc>
      </w:tr>
    </w:tbl>
    <w:p w:rsidR="00375830" w:rsidRPr="00BC171B" w:rsidRDefault="00375830" w:rsidP="00375830">
      <w:pPr>
        <w:jc w:val="both"/>
        <w:rPr>
          <w:sz w:val="22"/>
          <w:szCs w:val="22"/>
        </w:rPr>
      </w:pPr>
    </w:p>
    <w:p w:rsidR="00375830" w:rsidRPr="00BC171B" w:rsidRDefault="00375830" w:rsidP="00375830">
      <w:pPr>
        <w:jc w:val="both"/>
        <w:rPr>
          <w:sz w:val="22"/>
          <w:szCs w:val="22"/>
        </w:rPr>
      </w:pPr>
    </w:p>
    <w:p w:rsidR="00375830" w:rsidRPr="00BC171B" w:rsidRDefault="00375830" w:rsidP="00375830">
      <w:pPr>
        <w:jc w:val="both"/>
        <w:rPr>
          <w:b/>
          <w:sz w:val="22"/>
          <w:szCs w:val="22"/>
        </w:rPr>
      </w:pPr>
      <w:r w:rsidRPr="00BC171B">
        <w:rPr>
          <w:b/>
          <w:sz w:val="22"/>
          <w:szCs w:val="22"/>
        </w:rPr>
        <w:t>RAZÃO DA ESCOLHA DO LOCAL E FORNECEDOR</w:t>
      </w:r>
    </w:p>
    <w:p w:rsidR="00375830" w:rsidRDefault="00375830" w:rsidP="00375830">
      <w:pPr>
        <w:jc w:val="both"/>
        <w:rPr>
          <w:sz w:val="22"/>
          <w:szCs w:val="22"/>
        </w:rPr>
      </w:pPr>
      <w:r w:rsidRPr="00BC171B">
        <w:rPr>
          <w:sz w:val="22"/>
          <w:szCs w:val="22"/>
        </w:rPr>
        <w:t>O fornecedor escolhido deu-se em razão de ter o melhor preço, o qual orçou em</w:t>
      </w:r>
      <w:r>
        <w:rPr>
          <w:sz w:val="22"/>
          <w:szCs w:val="22"/>
        </w:rPr>
        <w:t xml:space="preserve"> </w:t>
      </w:r>
      <w:r w:rsidRPr="00BC171B">
        <w:rPr>
          <w:sz w:val="22"/>
          <w:szCs w:val="22"/>
        </w:rPr>
        <w:t xml:space="preserve">R$ </w:t>
      </w:r>
      <w:r w:rsidR="00D66465">
        <w:rPr>
          <w:sz w:val="22"/>
          <w:szCs w:val="22"/>
        </w:rPr>
        <w:t>8.040,00</w:t>
      </w:r>
      <w:r w:rsidR="00D66465" w:rsidRPr="00273798">
        <w:rPr>
          <w:sz w:val="22"/>
          <w:szCs w:val="22"/>
        </w:rPr>
        <w:t xml:space="preserve"> (</w:t>
      </w:r>
      <w:r w:rsidR="00D66465">
        <w:rPr>
          <w:sz w:val="22"/>
          <w:szCs w:val="22"/>
        </w:rPr>
        <w:t xml:space="preserve">oito mil e quarenta </w:t>
      </w:r>
      <w:r w:rsidR="00D66465" w:rsidRPr="00273798">
        <w:rPr>
          <w:sz w:val="22"/>
          <w:szCs w:val="22"/>
        </w:rPr>
        <w:t>reais)</w:t>
      </w:r>
      <w:r w:rsidR="00D66465">
        <w:rPr>
          <w:sz w:val="22"/>
          <w:szCs w:val="22"/>
        </w:rPr>
        <w:t>.</w:t>
      </w:r>
    </w:p>
    <w:p w:rsidR="00D66465" w:rsidRPr="00BC171B" w:rsidRDefault="00D66465" w:rsidP="00375830">
      <w:pPr>
        <w:jc w:val="both"/>
        <w:rPr>
          <w:b/>
          <w:sz w:val="22"/>
          <w:szCs w:val="22"/>
        </w:rPr>
      </w:pPr>
    </w:p>
    <w:p w:rsidR="00375830" w:rsidRPr="00BC171B" w:rsidRDefault="00375830" w:rsidP="00375830">
      <w:pPr>
        <w:jc w:val="both"/>
        <w:rPr>
          <w:b/>
          <w:sz w:val="22"/>
          <w:szCs w:val="22"/>
        </w:rPr>
      </w:pPr>
      <w:r w:rsidRPr="00BC171B">
        <w:rPr>
          <w:b/>
          <w:sz w:val="22"/>
          <w:szCs w:val="22"/>
        </w:rPr>
        <w:t>JUSTIFICATIVA DO PREÇO</w:t>
      </w:r>
    </w:p>
    <w:p w:rsidR="00375830" w:rsidRPr="00BC171B" w:rsidRDefault="00375830" w:rsidP="00375830">
      <w:pPr>
        <w:ind w:firstLine="708"/>
        <w:jc w:val="both"/>
        <w:rPr>
          <w:sz w:val="22"/>
          <w:szCs w:val="22"/>
        </w:rPr>
      </w:pPr>
      <w:r w:rsidRPr="00BC171B">
        <w:rPr>
          <w:sz w:val="22"/>
          <w:szCs w:val="22"/>
        </w:rPr>
        <w:t>O preço está dentro da realidade sendo o praticado no mercado regional.</w:t>
      </w:r>
    </w:p>
    <w:p w:rsidR="00375830" w:rsidRPr="00BC171B" w:rsidRDefault="00375830" w:rsidP="00375830">
      <w:pPr>
        <w:jc w:val="both"/>
        <w:rPr>
          <w:sz w:val="22"/>
          <w:szCs w:val="22"/>
        </w:rPr>
      </w:pPr>
    </w:p>
    <w:p w:rsidR="00375830" w:rsidRPr="00BC171B" w:rsidRDefault="00375830" w:rsidP="00375830">
      <w:pPr>
        <w:jc w:val="both"/>
        <w:rPr>
          <w:sz w:val="22"/>
          <w:szCs w:val="22"/>
        </w:rPr>
      </w:pPr>
    </w:p>
    <w:p w:rsidR="00375830" w:rsidRPr="00BC171B" w:rsidRDefault="00375830" w:rsidP="00375830">
      <w:pPr>
        <w:jc w:val="both"/>
        <w:rPr>
          <w:sz w:val="22"/>
          <w:szCs w:val="22"/>
        </w:rPr>
      </w:pPr>
    </w:p>
    <w:bookmarkEnd w:id="0"/>
    <w:p w:rsidR="00BF3F5E" w:rsidRPr="006026B5" w:rsidRDefault="00BF3F5E" w:rsidP="00BF3F5E">
      <w:pPr>
        <w:jc w:val="center"/>
        <w:rPr>
          <w:b/>
        </w:rPr>
      </w:pPr>
      <w:r w:rsidRPr="006026B5">
        <w:rPr>
          <w:b/>
        </w:rPr>
        <w:t>__________________________</w:t>
      </w:r>
    </w:p>
    <w:p w:rsidR="00BF3F5E" w:rsidRDefault="00BF3F5E" w:rsidP="00BF3F5E">
      <w:pPr>
        <w:tabs>
          <w:tab w:val="left" w:pos="3940"/>
        </w:tabs>
        <w:jc w:val="center"/>
        <w:rPr>
          <w:b/>
        </w:rPr>
      </w:pPr>
      <w:r w:rsidRPr="00BF3F5E">
        <w:rPr>
          <w:b/>
        </w:rPr>
        <w:t>PAULO SERGIO BOFF</w:t>
      </w:r>
    </w:p>
    <w:p w:rsidR="00BF3F5E" w:rsidRPr="006026B5" w:rsidRDefault="00BF3F5E" w:rsidP="00BF3F5E">
      <w:pPr>
        <w:tabs>
          <w:tab w:val="left" w:pos="3940"/>
        </w:tabs>
        <w:jc w:val="center"/>
      </w:pPr>
      <w:r>
        <w:rPr>
          <w:b/>
        </w:rPr>
        <w:t>Secretário de Administração e Planejamento</w:t>
      </w:r>
    </w:p>
    <w:p w:rsidR="00375830" w:rsidRPr="00BC171B" w:rsidRDefault="00375830" w:rsidP="00375830">
      <w:pPr>
        <w:rPr>
          <w:sz w:val="22"/>
          <w:szCs w:val="22"/>
        </w:rPr>
      </w:pPr>
    </w:p>
    <w:p w:rsidR="00375830" w:rsidRPr="00BC171B" w:rsidRDefault="00375830" w:rsidP="00375830">
      <w:pPr>
        <w:rPr>
          <w:sz w:val="22"/>
          <w:szCs w:val="22"/>
        </w:rPr>
      </w:pPr>
    </w:p>
    <w:p w:rsidR="00375830" w:rsidRPr="00BC171B" w:rsidRDefault="00375830" w:rsidP="00375830">
      <w:pPr>
        <w:rPr>
          <w:sz w:val="22"/>
          <w:szCs w:val="22"/>
        </w:rPr>
      </w:pPr>
    </w:p>
    <w:p w:rsidR="00B1774A" w:rsidRDefault="00B1774A"/>
    <w:sectPr w:rsidR="00B1774A" w:rsidSect="00F7591F">
      <w:headerReference w:type="default" r:id="rId4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B1" w:rsidRDefault="007329E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70.65pt;margin-top:-19.7pt;width:320.55pt;height:8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" o:allowincell="f" filled="f" stroked="f">
          <v:textbox>
            <w:txbxContent>
              <w:p w:rsidR="00CE0EB1" w:rsidRDefault="007329E1" w:rsidP="00CE0EB1">
                <w:pPr>
                  <w:pStyle w:val="SemEspaamento"/>
                  <w:jc w:val="center"/>
                  <w:rPr>
                    <w:rFonts w:ascii="Times New Roman" w:hAnsi="Times New Roman"/>
                    <w:b/>
                  </w:rPr>
                </w:pPr>
              </w:p>
              <w:p w:rsidR="00CE0EB1" w:rsidRPr="007A6CB7" w:rsidRDefault="007329E1" w:rsidP="00CE0EB1">
                <w:pPr>
                  <w:pStyle w:val="SemEspaamento"/>
                  <w:jc w:val="center"/>
                  <w:rPr>
                    <w:rFonts w:ascii="Times New Roman" w:hAnsi="Times New Roman"/>
                    <w:b/>
                  </w:rPr>
                </w:pPr>
                <w:r w:rsidRPr="007A6CB7">
                  <w:rPr>
                    <w:rFonts w:ascii="Times New Roman" w:hAnsi="Times New Roman"/>
                    <w:b/>
                  </w:rPr>
                  <w:t>ESTADO DE SANTA CATARINA</w:t>
                </w:r>
              </w:p>
              <w:p w:rsidR="00CE0EB1" w:rsidRPr="007A6CB7" w:rsidRDefault="007329E1" w:rsidP="00CE0EB1">
                <w:pPr>
                  <w:pStyle w:val="SemEspaamento"/>
                  <w:jc w:val="center"/>
                  <w:rPr>
                    <w:rFonts w:ascii="Times New Roman" w:hAnsi="Times New Roman"/>
                    <w:b/>
                  </w:rPr>
                </w:pPr>
                <w:r w:rsidRPr="007A6CB7">
                  <w:rPr>
                    <w:rFonts w:ascii="Times New Roman" w:hAnsi="Times New Roman"/>
                    <w:b/>
                  </w:rPr>
                  <w:t>MUNICÍPIO DE BARRA BONITA</w:t>
                </w:r>
              </w:p>
              <w:p w:rsidR="00CE0EB1" w:rsidRPr="007A6CB7" w:rsidRDefault="007329E1" w:rsidP="00CE0EB1">
                <w:pPr>
                  <w:pStyle w:val="SemEspaamento"/>
                  <w:jc w:val="center"/>
                  <w:rPr>
                    <w:rFonts w:ascii="Times New Roman" w:hAnsi="Times New Roman"/>
                    <w:b/>
                  </w:rPr>
                </w:pPr>
                <w:r w:rsidRPr="007A6CB7">
                  <w:rPr>
                    <w:rFonts w:ascii="Times New Roman" w:hAnsi="Times New Roman"/>
                    <w:b/>
                  </w:rPr>
                  <w:t>Av. Buenos Aires, nº 600 – Centro</w:t>
                </w:r>
              </w:p>
              <w:p w:rsidR="00CE0EB1" w:rsidRPr="007A6CB7" w:rsidRDefault="007329E1" w:rsidP="00CE0EB1">
                <w:pPr>
                  <w:pStyle w:val="SemEspaamento"/>
                  <w:jc w:val="center"/>
                  <w:rPr>
                    <w:rFonts w:ascii="Times New Roman" w:hAnsi="Times New Roman"/>
                    <w:b/>
                  </w:rPr>
                </w:pPr>
                <w:r w:rsidRPr="007A6CB7">
                  <w:rPr>
                    <w:rFonts w:ascii="Times New Roman" w:hAnsi="Times New Roman"/>
                    <w:b/>
                  </w:rPr>
                  <w:t>Barra Bonita/SC</w:t>
                </w:r>
                <w:proofErr w:type="gramStart"/>
                <w:r w:rsidRPr="007A6CB7">
                  <w:rPr>
                    <w:rFonts w:ascii="Times New Roman" w:hAnsi="Times New Roman"/>
                    <w:b/>
                  </w:rPr>
                  <w:t xml:space="preserve">  </w:t>
                </w:r>
                <w:proofErr w:type="gramEnd"/>
                <w:r w:rsidRPr="007A6CB7">
                  <w:rPr>
                    <w:rFonts w:ascii="Times New Roman" w:hAnsi="Times New Roman"/>
                    <w:b/>
                  </w:rPr>
                  <w:t>89909-000</w:t>
                </w:r>
              </w:p>
              <w:p w:rsidR="00CE0EB1" w:rsidRPr="007A6CB7" w:rsidRDefault="007329E1" w:rsidP="00CE0EB1">
                <w:pPr>
                  <w:pStyle w:val="SemEspaamento"/>
                  <w:jc w:val="center"/>
                  <w:rPr>
                    <w:rFonts w:ascii="Times New Roman" w:hAnsi="Times New Roman"/>
                    <w:b/>
                  </w:rPr>
                </w:pPr>
                <w:r w:rsidRPr="007A6CB7">
                  <w:rPr>
                    <w:rFonts w:ascii="Times New Roman" w:hAnsi="Times New Roman"/>
                    <w:b/>
                  </w:rPr>
                  <w:t>CNPJ: 01.612.527/0001-30 Fone: (49)3649-0004</w:t>
                </w:r>
              </w:p>
              <w:p w:rsidR="00CE0EB1" w:rsidRPr="00C95A23" w:rsidRDefault="007329E1" w:rsidP="00CE0EB1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  <w:p w:rsidR="00CE0EB1" w:rsidRDefault="007329E1" w:rsidP="00CE0EB1">
                <w:pPr>
                  <w:rPr>
                    <w:rFonts w:ascii="Verdana" w:hAnsi="Verdana"/>
                    <w:b/>
                  </w:rPr>
                </w:pPr>
              </w:p>
              <w:p w:rsidR="00CE0EB1" w:rsidRDefault="007329E1" w:rsidP="00CE0EB1">
                <w:pPr>
                  <w:rPr>
                    <w:rFonts w:ascii="Verdana" w:hAnsi="Verdana"/>
                    <w:b/>
                  </w:rPr>
                </w:pPr>
              </w:p>
              <w:p w:rsidR="00CE0EB1" w:rsidRDefault="007329E1" w:rsidP="00CE0EB1">
                <w:pPr>
                  <w:rPr>
                    <w:rFonts w:ascii="Verdana" w:hAnsi="Verdana"/>
                    <w:b/>
                  </w:rPr>
                </w:pPr>
              </w:p>
              <w:p w:rsidR="00CE0EB1" w:rsidRPr="006B1A84" w:rsidRDefault="007329E1" w:rsidP="00CE0EB1">
                <w:pPr>
                  <w:rPr>
                    <w:rFonts w:ascii="Verdana" w:hAnsi="Verdana"/>
                    <w:b/>
                  </w:rPr>
                </w:pPr>
              </w:p>
            </w:txbxContent>
          </v:textbox>
        </v:shape>
      </w:pict>
    </w:r>
    <w:r w:rsidRPr="00C33E80">
      <w:rPr>
        <w:noProof/>
      </w:rPr>
      <w:drawing>
        <wp:inline distT="0" distB="0" distL="0" distR="0">
          <wp:extent cx="840105" cy="856615"/>
          <wp:effectExtent l="0" t="0" r="0" b="635"/>
          <wp:docPr id="1" name="Imagem 1" descr="Imagem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m 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91F" w:rsidRDefault="007329E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75830"/>
    <w:rsid w:val="00044D2A"/>
    <w:rsid w:val="000664EA"/>
    <w:rsid w:val="00375830"/>
    <w:rsid w:val="00477806"/>
    <w:rsid w:val="007329E1"/>
    <w:rsid w:val="00885C22"/>
    <w:rsid w:val="00B1774A"/>
    <w:rsid w:val="00BF3F5E"/>
    <w:rsid w:val="00C4331A"/>
    <w:rsid w:val="00D6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58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58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75830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75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58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83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PATRIMONIO</cp:lastModifiedBy>
  <cp:revision>3</cp:revision>
  <cp:lastPrinted>2021-05-19T16:32:00Z</cp:lastPrinted>
  <dcterms:created xsi:type="dcterms:W3CDTF">2021-05-19T13:44:00Z</dcterms:created>
  <dcterms:modified xsi:type="dcterms:W3CDTF">2021-05-19T16:41:00Z</dcterms:modified>
</cp:coreProperties>
</file>